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E96F9" w14:textId="28030D22" w:rsidR="00281541" w:rsidRDefault="00FE1097" w:rsidP="00FE1097">
      <w:pPr>
        <w:pStyle w:val="a3"/>
        <w:jc w:val="center"/>
        <w:rPr>
          <w:b/>
        </w:rPr>
      </w:pPr>
      <w:r w:rsidRPr="00FE1097">
        <w:rPr>
          <w:b/>
        </w:rPr>
        <w:t>Педагогический состав</w:t>
      </w:r>
      <w:r w:rsidR="00442C7D">
        <w:rPr>
          <w:b/>
        </w:rPr>
        <w:t xml:space="preserve"> 202</w:t>
      </w:r>
      <w:r w:rsidR="0026207D">
        <w:rPr>
          <w:b/>
        </w:rPr>
        <w:t>5</w:t>
      </w:r>
      <w:r w:rsidR="00442C7D">
        <w:rPr>
          <w:b/>
        </w:rPr>
        <w:t xml:space="preserve"> год</w:t>
      </w:r>
    </w:p>
    <w:p w14:paraId="7912BE06" w14:textId="77777777" w:rsidR="00FE1097" w:rsidRDefault="00FE1097" w:rsidP="00FE1097">
      <w:pPr>
        <w:pStyle w:val="a3"/>
        <w:jc w:val="center"/>
        <w:rPr>
          <w:b/>
        </w:rPr>
      </w:pPr>
    </w:p>
    <w:tbl>
      <w:tblPr>
        <w:tblStyle w:val="a4"/>
        <w:tblW w:w="15449" w:type="dxa"/>
        <w:tblLook w:val="04A0" w:firstRow="1" w:lastRow="0" w:firstColumn="1" w:lastColumn="0" w:noHBand="0" w:noVBand="1"/>
      </w:tblPr>
      <w:tblGrid>
        <w:gridCol w:w="773"/>
        <w:gridCol w:w="2199"/>
        <w:gridCol w:w="2149"/>
        <w:gridCol w:w="2581"/>
        <w:gridCol w:w="4626"/>
        <w:gridCol w:w="1382"/>
        <w:gridCol w:w="1739"/>
      </w:tblGrid>
      <w:tr w:rsidR="00BA4D4C" w:rsidRPr="009A5F22" w14:paraId="2815F479" w14:textId="77777777" w:rsidTr="009A1E1A">
        <w:tc>
          <w:tcPr>
            <w:tcW w:w="773" w:type="dxa"/>
          </w:tcPr>
          <w:p w14:paraId="5F10D7C6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>№ п/п</w:t>
            </w:r>
          </w:p>
        </w:tc>
        <w:tc>
          <w:tcPr>
            <w:tcW w:w="2199" w:type="dxa"/>
          </w:tcPr>
          <w:p w14:paraId="2432C0D7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Ф.И.О. </w:t>
            </w:r>
          </w:p>
          <w:p w14:paraId="4A1CBFE3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149" w:type="dxa"/>
          </w:tcPr>
          <w:p w14:paraId="4BFA41C1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Занимаемая </w:t>
            </w:r>
          </w:p>
          <w:p w14:paraId="5AB95E3B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должность </w:t>
            </w:r>
          </w:p>
          <w:p w14:paraId="1460E477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14:paraId="64295357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>Образование</w:t>
            </w:r>
          </w:p>
          <w:p w14:paraId="206F0D98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</w:tcPr>
          <w:p w14:paraId="5F6943A7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Данные о </w:t>
            </w:r>
          </w:p>
          <w:p w14:paraId="645549CA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повышении </w:t>
            </w:r>
          </w:p>
          <w:p w14:paraId="36FCA858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квалификации и </w:t>
            </w:r>
          </w:p>
          <w:p w14:paraId="15D30945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(или) </w:t>
            </w:r>
          </w:p>
          <w:p w14:paraId="5C17529D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профессиональной </w:t>
            </w:r>
          </w:p>
          <w:p w14:paraId="05C933DF" w14:textId="77777777" w:rsidR="00FE1097" w:rsidRPr="009A5F22" w:rsidRDefault="00FE1097" w:rsidP="00195A38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>переподготовке (при наличии)</w:t>
            </w:r>
          </w:p>
        </w:tc>
        <w:tc>
          <w:tcPr>
            <w:tcW w:w="1382" w:type="dxa"/>
          </w:tcPr>
          <w:p w14:paraId="12D79588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Общий </w:t>
            </w:r>
          </w:p>
          <w:p w14:paraId="739039A0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стаж </w:t>
            </w:r>
          </w:p>
          <w:p w14:paraId="7EFFAA4E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14:paraId="313563DB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Стаж </w:t>
            </w:r>
          </w:p>
          <w:p w14:paraId="6844833A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работы </w:t>
            </w:r>
          </w:p>
          <w:p w14:paraId="276B2A87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 xml:space="preserve">по </w:t>
            </w:r>
          </w:p>
          <w:p w14:paraId="554B4A71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  <w:r w:rsidRPr="009A5F22">
              <w:rPr>
                <w:sz w:val="24"/>
                <w:szCs w:val="24"/>
              </w:rPr>
              <w:t>специальности</w:t>
            </w:r>
          </w:p>
          <w:p w14:paraId="4473C33E" w14:textId="77777777" w:rsidR="00FE1097" w:rsidRPr="009A5F22" w:rsidRDefault="00FE1097" w:rsidP="00FE109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A3456" w:rsidRPr="001417FB" w14:paraId="0C62D2BD" w14:textId="77777777" w:rsidTr="009A1E1A">
        <w:tc>
          <w:tcPr>
            <w:tcW w:w="773" w:type="dxa"/>
          </w:tcPr>
          <w:p w14:paraId="0DC5B7E9" w14:textId="77777777" w:rsidR="004A3456" w:rsidRPr="001417FB" w:rsidRDefault="004A3456" w:rsidP="00D725F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752D1DD6" w14:textId="77777777" w:rsidR="004A3456" w:rsidRPr="001417FB" w:rsidRDefault="004A3456" w:rsidP="00D725FB">
            <w:pPr>
              <w:pStyle w:val="a3"/>
              <w:jc w:val="center"/>
              <w:rPr>
                <w:sz w:val="24"/>
                <w:szCs w:val="24"/>
              </w:rPr>
            </w:pPr>
            <w:r w:rsidRPr="001417FB">
              <w:rPr>
                <w:sz w:val="24"/>
                <w:szCs w:val="24"/>
              </w:rPr>
              <w:t>Рыженкова Татьяна Юрьевна</w:t>
            </w:r>
          </w:p>
        </w:tc>
        <w:tc>
          <w:tcPr>
            <w:tcW w:w="2149" w:type="dxa"/>
          </w:tcPr>
          <w:p w14:paraId="5EDEA3C9" w14:textId="39FA87E0" w:rsidR="004A3456" w:rsidRPr="001417FB" w:rsidRDefault="00442C7D" w:rsidP="00D725FB">
            <w:pPr>
              <w:pStyle w:val="a5"/>
              <w:spacing w:before="0" w:beforeAutospacing="0" w:after="0"/>
            </w:pPr>
            <w:r>
              <w:t>начальник учебного центра, преподаватель</w:t>
            </w:r>
          </w:p>
          <w:p w14:paraId="1E3E3867" w14:textId="77777777" w:rsidR="004A3456" w:rsidRPr="001417FB" w:rsidRDefault="004A3456" w:rsidP="00D725F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14:paraId="54068DDA" w14:textId="77777777" w:rsidR="004A3456" w:rsidRPr="001417FB" w:rsidRDefault="004A3456" w:rsidP="00D725FB">
            <w:pPr>
              <w:pStyle w:val="a5"/>
              <w:spacing w:before="0" w:beforeAutospacing="0" w:after="0"/>
            </w:pPr>
            <w:r w:rsidRPr="001417FB">
              <w:t>высшее, Иркутский государственный лингвистический университет, г. Иркутск, 2001г., по специальности «Филология»</w:t>
            </w:r>
          </w:p>
          <w:p w14:paraId="1A7CB425" w14:textId="07699963" w:rsidR="00442C7D" w:rsidRPr="001417FB" w:rsidRDefault="004A3456" w:rsidP="00D725FB">
            <w:pPr>
              <w:pStyle w:val="a5"/>
              <w:spacing w:before="0" w:beforeAutospacing="0" w:after="0"/>
            </w:pPr>
            <w:r w:rsidRPr="001417FB">
              <w:t>Квалификация -учитель немецкого и английского языков</w:t>
            </w:r>
            <w:r w:rsidR="00442C7D">
              <w:t>.</w:t>
            </w:r>
          </w:p>
        </w:tc>
        <w:tc>
          <w:tcPr>
            <w:tcW w:w="4626" w:type="dxa"/>
          </w:tcPr>
          <w:p w14:paraId="7B580F71" w14:textId="0F586BE4" w:rsidR="004A3456" w:rsidRDefault="004A3456" w:rsidP="00D725FB">
            <w:pPr>
              <w:pStyle w:val="a3"/>
              <w:rPr>
                <w:sz w:val="24"/>
                <w:szCs w:val="24"/>
              </w:rPr>
            </w:pPr>
            <w:r w:rsidRPr="001417FB">
              <w:rPr>
                <w:sz w:val="24"/>
                <w:szCs w:val="24"/>
              </w:rPr>
              <w:t>2019 год – ОГБУ ДПО КИРО, «Педагогические условия реализации дополнительных профессиональных программ»</w:t>
            </w:r>
            <w:r w:rsidR="00B03A51">
              <w:rPr>
                <w:sz w:val="24"/>
                <w:szCs w:val="24"/>
              </w:rPr>
              <w:t xml:space="preserve"> - повышение квалификации.</w:t>
            </w:r>
          </w:p>
          <w:p w14:paraId="54032E51" w14:textId="31892278" w:rsidR="00442C7D" w:rsidRDefault="00442C7D" w:rsidP="00D725FB">
            <w:pPr>
              <w:pStyle w:val="a3"/>
              <w:rPr>
                <w:bCs/>
                <w:sz w:val="24"/>
                <w:szCs w:val="24"/>
              </w:rPr>
            </w:pPr>
            <w:r w:rsidRPr="00442C7D">
              <w:rPr>
                <w:bCs/>
                <w:sz w:val="24"/>
                <w:szCs w:val="24"/>
              </w:rPr>
              <w:t>2020 год</w:t>
            </w:r>
            <w:r>
              <w:rPr>
                <w:bCs/>
                <w:sz w:val="24"/>
                <w:szCs w:val="24"/>
              </w:rPr>
              <w:t xml:space="preserve"> – Частное учреждение</w:t>
            </w:r>
            <w:r w:rsidR="002576B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«Образовательная организация ДПО «Международная академия экспертизы и оценки»</w:t>
            </w:r>
            <w:r w:rsidR="002576B5">
              <w:rPr>
                <w:bCs/>
                <w:sz w:val="24"/>
                <w:szCs w:val="24"/>
              </w:rPr>
              <w:t>,</w:t>
            </w:r>
            <w:r w:rsidR="00B03A51">
              <w:rPr>
                <w:bCs/>
                <w:sz w:val="24"/>
                <w:szCs w:val="24"/>
              </w:rPr>
              <w:t xml:space="preserve"> </w:t>
            </w:r>
            <w:r w:rsidR="002576B5">
              <w:rPr>
                <w:bCs/>
                <w:sz w:val="24"/>
                <w:szCs w:val="24"/>
              </w:rPr>
              <w:t>«Пожарная безопасность»</w:t>
            </w:r>
            <w:r w:rsidR="00B03A51">
              <w:rPr>
                <w:bCs/>
                <w:sz w:val="24"/>
                <w:szCs w:val="24"/>
              </w:rPr>
              <w:t xml:space="preserve"> - профессиональная переподго</w:t>
            </w:r>
            <w:r w:rsidR="009A1E1A">
              <w:rPr>
                <w:bCs/>
                <w:sz w:val="24"/>
                <w:szCs w:val="24"/>
              </w:rPr>
              <w:t>то</w:t>
            </w:r>
            <w:r w:rsidR="00B03A51">
              <w:rPr>
                <w:bCs/>
                <w:sz w:val="24"/>
                <w:szCs w:val="24"/>
              </w:rPr>
              <w:t>вка</w:t>
            </w:r>
          </w:p>
          <w:p w14:paraId="32558CD5" w14:textId="78C826E5" w:rsidR="00B03A51" w:rsidRDefault="00B03A51" w:rsidP="00D725FB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2023 год – АГЗ МЧС России, «Подготовка научно-педагогических работников в области гражданской обороны и защиты от чрезвычайных ситуаций»</w:t>
            </w:r>
            <w:r w:rsidR="009A1E1A">
              <w:rPr>
                <w:bCs/>
                <w:sz w:val="24"/>
                <w:szCs w:val="24"/>
              </w:rPr>
              <w:t xml:space="preserve"> - профессиональная переподготовка.</w:t>
            </w:r>
          </w:p>
          <w:p w14:paraId="3D17C203" w14:textId="4950EF2D" w:rsidR="00B03A51" w:rsidRPr="00442C7D" w:rsidRDefault="00B03A51" w:rsidP="00D725FB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ФГБОУ ВО КГУ,</w:t>
            </w:r>
            <w:r w:rsidR="009A1E1A">
              <w:rPr>
                <w:bCs/>
                <w:sz w:val="24"/>
                <w:szCs w:val="24"/>
              </w:rPr>
              <w:t xml:space="preserve"> «Актуальные вопросы организации ДПО в сфере обеспечения пожарной безопасности» - </w:t>
            </w:r>
            <w:r w:rsidR="009A1E1A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382" w:type="dxa"/>
          </w:tcPr>
          <w:p w14:paraId="537ACD5F" w14:textId="33FB1628" w:rsidR="004A3456" w:rsidRPr="001417FB" w:rsidRDefault="0026207D" w:rsidP="00D725FB">
            <w:pPr>
              <w:pStyle w:val="a5"/>
              <w:spacing w:before="0" w:beforeAutospacing="0" w:after="0"/>
              <w:jc w:val="center"/>
            </w:pPr>
            <w:r>
              <w:t>21</w:t>
            </w:r>
            <w:r w:rsidR="004A3456" w:rsidRPr="001417FB">
              <w:t xml:space="preserve"> лет</w:t>
            </w:r>
          </w:p>
          <w:p w14:paraId="29259F03" w14:textId="77777777" w:rsidR="004A3456" w:rsidRPr="001417FB" w:rsidRDefault="004A3456" w:rsidP="00D725F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23520657" w14:textId="2802A50B" w:rsidR="004A3456" w:rsidRPr="001417FB" w:rsidRDefault="004C1B53" w:rsidP="00D725FB">
            <w:pPr>
              <w:pStyle w:val="a5"/>
              <w:spacing w:before="0" w:beforeAutospacing="0" w:after="0"/>
              <w:jc w:val="center"/>
            </w:pPr>
            <w:r>
              <w:t>1</w:t>
            </w:r>
            <w:r w:rsidR="0026207D">
              <w:t>3</w:t>
            </w:r>
            <w:bookmarkStart w:id="0" w:name="_GoBack"/>
            <w:bookmarkEnd w:id="0"/>
            <w:r w:rsidR="004A3456" w:rsidRPr="001417FB">
              <w:t xml:space="preserve"> </w:t>
            </w:r>
            <w:r w:rsidR="004A3456">
              <w:t>лет</w:t>
            </w:r>
          </w:p>
          <w:p w14:paraId="1CC9FFB0" w14:textId="77777777" w:rsidR="004A3456" w:rsidRPr="001417FB" w:rsidRDefault="004A3456" w:rsidP="00D725F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F06E2" w:rsidRPr="001417FB" w14:paraId="266976D7" w14:textId="77777777" w:rsidTr="009A1E1A">
        <w:tc>
          <w:tcPr>
            <w:tcW w:w="773" w:type="dxa"/>
          </w:tcPr>
          <w:p w14:paraId="5A73F6F3" w14:textId="77777777" w:rsidR="009F06E2" w:rsidRPr="001417FB" w:rsidRDefault="009F06E2" w:rsidP="00D725F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2DD5BE37" w14:textId="3B243562" w:rsidR="009F06E2" w:rsidRPr="001417FB" w:rsidRDefault="00074A51" w:rsidP="009F06E2">
            <w:pPr>
              <w:pStyle w:val="a3"/>
              <w:ind w:right="-4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Курбакова</w:t>
            </w:r>
            <w:proofErr w:type="spellEnd"/>
            <w:r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149" w:type="dxa"/>
          </w:tcPr>
          <w:p w14:paraId="7BEF1A12" w14:textId="4733C10D" w:rsidR="009F06E2" w:rsidRDefault="009F06E2" w:rsidP="00D725FB">
            <w:pPr>
              <w:pStyle w:val="a5"/>
              <w:spacing w:before="0" w:beforeAutospacing="0" w:after="0"/>
            </w:pPr>
            <w:r>
              <w:t>Специалист по учебно-методической работе</w:t>
            </w:r>
          </w:p>
        </w:tc>
        <w:tc>
          <w:tcPr>
            <w:tcW w:w="2581" w:type="dxa"/>
          </w:tcPr>
          <w:p w14:paraId="1EC8196E" w14:textId="62CF1818" w:rsidR="004B05FE" w:rsidRPr="001417FB" w:rsidRDefault="00074A51" w:rsidP="00D725FB">
            <w:pPr>
              <w:pStyle w:val="a5"/>
              <w:spacing w:before="0" w:beforeAutospacing="0" w:after="0"/>
            </w:pPr>
            <w:r>
              <w:t>В</w:t>
            </w:r>
            <w:r w:rsidR="004B05FE">
              <w:t>ысшее,</w:t>
            </w:r>
            <w:r>
              <w:t xml:space="preserve"> Автономная некоммерческая образовательная организация Высшего профессионального образования «Индустриальный институт» г. Курск 2011 по специальности «менеджмент </w:t>
            </w:r>
            <w:r>
              <w:lastRenderedPageBreak/>
              <w:t>организации» Квалификация-менеджер</w:t>
            </w:r>
          </w:p>
        </w:tc>
        <w:tc>
          <w:tcPr>
            <w:tcW w:w="4626" w:type="dxa"/>
          </w:tcPr>
          <w:p w14:paraId="7D845238" w14:textId="77777777" w:rsidR="009F06E2" w:rsidRPr="001417FB" w:rsidRDefault="009F06E2" w:rsidP="00D725F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58533690" w14:textId="05196591" w:rsidR="009F06E2" w:rsidRDefault="004B05FE" w:rsidP="00D725FB">
            <w:pPr>
              <w:pStyle w:val="a5"/>
              <w:spacing w:before="0" w:beforeAutospacing="0" w:after="0"/>
              <w:jc w:val="center"/>
            </w:pPr>
            <w:r>
              <w:t>1</w:t>
            </w:r>
            <w:r w:rsidR="0026207D">
              <w:t>5</w:t>
            </w:r>
            <w:r w:rsidR="00074A51">
              <w:t xml:space="preserve"> лет</w:t>
            </w:r>
          </w:p>
        </w:tc>
        <w:tc>
          <w:tcPr>
            <w:tcW w:w="1739" w:type="dxa"/>
          </w:tcPr>
          <w:p w14:paraId="0B6114D9" w14:textId="26E5B27B" w:rsidR="009F06E2" w:rsidRDefault="0026207D" w:rsidP="00D725FB">
            <w:pPr>
              <w:pStyle w:val="a5"/>
              <w:spacing w:before="0" w:beforeAutospacing="0" w:after="0"/>
              <w:jc w:val="center"/>
            </w:pPr>
            <w:r>
              <w:t>2</w:t>
            </w:r>
            <w:r w:rsidR="004C1B53">
              <w:t xml:space="preserve"> год</w:t>
            </w:r>
          </w:p>
        </w:tc>
      </w:tr>
      <w:tr w:rsidR="00574721" w14:paraId="46F5E67D" w14:textId="77777777" w:rsidTr="009A1E1A">
        <w:tc>
          <w:tcPr>
            <w:tcW w:w="773" w:type="dxa"/>
          </w:tcPr>
          <w:p w14:paraId="4126D655" w14:textId="77777777" w:rsidR="00FE1097" w:rsidRPr="009A5F22" w:rsidRDefault="00FE1097" w:rsidP="00574721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199" w:type="dxa"/>
          </w:tcPr>
          <w:p w14:paraId="09F95279" w14:textId="77777777" w:rsidR="0086118A" w:rsidRDefault="0086118A" w:rsidP="00574721">
            <w:pPr>
              <w:pStyle w:val="a5"/>
              <w:spacing w:before="0" w:beforeAutospacing="0" w:after="0"/>
            </w:pPr>
            <w:r>
              <w:t>Лазуткина Елена Геннадьевна</w:t>
            </w:r>
          </w:p>
          <w:p w14:paraId="3CDDAC65" w14:textId="77777777" w:rsidR="00FE1097" w:rsidRDefault="00FE1097" w:rsidP="00574721">
            <w:pPr>
              <w:pStyle w:val="a3"/>
              <w:jc w:val="center"/>
              <w:rPr>
                <w:b/>
              </w:rPr>
            </w:pPr>
          </w:p>
        </w:tc>
        <w:tc>
          <w:tcPr>
            <w:tcW w:w="2149" w:type="dxa"/>
          </w:tcPr>
          <w:p w14:paraId="1F2B80A0" w14:textId="77777777" w:rsidR="0086118A" w:rsidRDefault="0086118A" w:rsidP="00574721">
            <w:pPr>
              <w:pStyle w:val="a5"/>
              <w:spacing w:before="0" w:beforeAutospacing="0" w:after="0"/>
            </w:pPr>
            <w:r>
              <w:t xml:space="preserve">преподаватель </w:t>
            </w:r>
          </w:p>
          <w:p w14:paraId="62F23D1C" w14:textId="77777777" w:rsidR="00FE1097" w:rsidRDefault="00FE1097" w:rsidP="00574721">
            <w:pPr>
              <w:pStyle w:val="a3"/>
              <w:jc w:val="center"/>
              <w:rPr>
                <w:b/>
              </w:rPr>
            </w:pPr>
          </w:p>
        </w:tc>
        <w:tc>
          <w:tcPr>
            <w:tcW w:w="2581" w:type="dxa"/>
          </w:tcPr>
          <w:p w14:paraId="021F43DA" w14:textId="77777777" w:rsidR="0086118A" w:rsidRPr="0086118A" w:rsidRDefault="0086118A" w:rsidP="00574721">
            <w:pPr>
              <w:pStyle w:val="a5"/>
              <w:spacing w:before="0" w:beforeAutospacing="0" w:after="0"/>
            </w:pPr>
            <w:r>
              <w:t>В</w:t>
            </w:r>
            <w:r w:rsidRPr="0086118A">
              <w:t>ысшее, Орловский государственный педагогический институт, г. Орел, 1995г., по специальности «дошкольная педагогика и психология»</w:t>
            </w:r>
          </w:p>
          <w:p w14:paraId="047AAC29" w14:textId="77777777" w:rsidR="00FE1097" w:rsidRPr="0086118A" w:rsidRDefault="0086118A" w:rsidP="00574721">
            <w:pPr>
              <w:pStyle w:val="a5"/>
              <w:spacing w:before="0" w:beforeAutospacing="0" w:after="0"/>
            </w:pPr>
            <w:r w:rsidRPr="0086118A">
              <w:t>Квалификация - воспитатель, организатор методической работы по дошкольному воспитанию</w:t>
            </w:r>
          </w:p>
        </w:tc>
        <w:tc>
          <w:tcPr>
            <w:tcW w:w="4626" w:type="dxa"/>
          </w:tcPr>
          <w:p w14:paraId="712B4995" w14:textId="77777777" w:rsidR="0086118A" w:rsidRDefault="0086118A" w:rsidP="00574721">
            <w:pPr>
              <w:pStyle w:val="a5"/>
              <w:spacing w:before="0" w:beforeAutospacing="0" w:after="0"/>
            </w:pPr>
            <w:r>
              <w:t xml:space="preserve">2005 год, </w:t>
            </w:r>
            <w:proofErr w:type="spellStart"/>
            <w:r>
              <w:t>ИПКиПРО</w:t>
            </w:r>
            <w:proofErr w:type="spellEnd"/>
            <w:r>
              <w:t>, старший воспитатель ДОУ</w:t>
            </w:r>
          </w:p>
          <w:p w14:paraId="19D8AD90" w14:textId="02CD9EDC" w:rsidR="00FE1097" w:rsidRDefault="00574721" w:rsidP="004C1B53">
            <w:pPr>
              <w:pStyle w:val="a5"/>
              <w:spacing w:before="0" w:beforeAutospacing="0" w:after="0"/>
            </w:pPr>
            <w:r>
              <w:t>2019 год – ОГБУ ДПО КИРО, «Педагогические условия реализации дополнительных профессиональных программ</w:t>
            </w:r>
            <w:r w:rsidR="009E604B">
              <w:t xml:space="preserve"> - повышение квалификации</w:t>
            </w:r>
          </w:p>
          <w:p w14:paraId="77DB7A91" w14:textId="28873086" w:rsidR="004C1B53" w:rsidRPr="0086118A" w:rsidRDefault="004C1B53" w:rsidP="004C1B53">
            <w:pPr>
              <w:pStyle w:val="a5"/>
              <w:spacing w:before="0" w:beforeAutospacing="0" w:after="0"/>
            </w:pPr>
            <w:r>
              <w:rPr>
                <w:bCs/>
              </w:rPr>
              <w:t xml:space="preserve">2024 год – ФГБОУ ВО КГУ, «Актуальные вопросы организации ДПО в сфере обеспечения пожарной безопасности» - </w:t>
            </w:r>
            <w:r>
              <w:t>повышение квалификации</w:t>
            </w:r>
          </w:p>
        </w:tc>
        <w:tc>
          <w:tcPr>
            <w:tcW w:w="1382" w:type="dxa"/>
          </w:tcPr>
          <w:p w14:paraId="39F9F760" w14:textId="6A070656" w:rsidR="0086118A" w:rsidRPr="00C81BE6" w:rsidRDefault="0086118A" w:rsidP="00574721">
            <w:pPr>
              <w:pStyle w:val="a5"/>
              <w:spacing w:before="0" w:beforeAutospacing="0" w:after="0"/>
              <w:jc w:val="center"/>
              <w:rPr>
                <w:lang w:val="en-US"/>
              </w:rPr>
            </w:pPr>
            <w:r>
              <w:t>2</w:t>
            </w:r>
            <w:r w:rsidR="0026207D">
              <w:t>4</w:t>
            </w:r>
            <w:r>
              <w:t xml:space="preserve"> год</w:t>
            </w:r>
            <w:r w:rsidR="00C81BE6">
              <w:t>а</w:t>
            </w:r>
          </w:p>
          <w:p w14:paraId="4593EA87" w14:textId="77777777" w:rsidR="00FE1097" w:rsidRDefault="00FE1097" w:rsidP="00574721">
            <w:pPr>
              <w:pStyle w:val="a3"/>
              <w:jc w:val="center"/>
              <w:rPr>
                <w:b/>
              </w:rPr>
            </w:pPr>
          </w:p>
        </w:tc>
        <w:tc>
          <w:tcPr>
            <w:tcW w:w="1739" w:type="dxa"/>
          </w:tcPr>
          <w:p w14:paraId="56990FEA" w14:textId="49340667" w:rsidR="0086118A" w:rsidRDefault="004C1B53" w:rsidP="00574721">
            <w:pPr>
              <w:pStyle w:val="a5"/>
              <w:spacing w:before="0" w:beforeAutospacing="0" w:after="0"/>
              <w:jc w:val="center"/>
            </w:pPr>
            <w:r>
              <w:t>1</w:t>
            </w:r>
            <w:r w:rsidR="0026207D">
              <w:t>3</w:t>
            </w:r>
            <w:r w:rsidR="0086118A">
              <w:t xml:space="preserve"> лет</w:t>
            </w:r>
          </w:p>
          <w:p w14:paraId="490459CD" w14:textId="77777777" w:rsidR="00FE1097" w:rsidRDefault="00FE1097" w:rsidP="00574721">
            <w:pPr>
              <w:pStyle w:val="a3"/>
              <w:jc w:val="center"/>
              <w:rPr>
                <w:b/>
              </w:rPr>
            </w:pPr>
          </w:p>
        </w:tc>
      </w:tr>
      <w:tr w:rsidR="00574721" w14:paraId="4BB04E64" w14:textId="77777777" w:rsidTr="009A1E1A">
        <w:tc>
          <w:tcPr>
            <w:tcW w:w="773" w:type="dxa"/>
          </w:tcPr>
          <w:p w14:paraId="62981B28" w14:textId="77777777" w:rsidR="00FE1097" w:rsidRPr="009A5F22" w:rsidRDefault="00FE1097" w:rsidP="00574721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199" w:type="dxa"/>
          </w:tcPr>
          <w:p w14:paraId="0056ADE5" w14:textId="77777777" w:rsidR="00D8035E" w:rsidRDefault="00D8035E" w:rsidP="00574721">
            <w:pPr>
              <w:pStyle w:val="a5"/>
              <w:spacing w:before="0" w:beforeAutospacing="0" w:after="0"/>
            </w:pPr>
            <w:proofErr w:type="spellStart"/>
            <w:r>
              <w:t>Неведров</w:t>
            </w:r>
            <w:proofErr w:type="spellEnd"/>
            <w:r>
              <w:t xml:space="preserve"> Сергей </w:t>
            </w:r>
            <w:r w:rsidR="00574721">
              <w:t>В</w:t>
            </w:r>
            <w:r>
              <w:t>ладимирович</w:t>
            </w:r>
          </w:p>
          <w:p w14:paraId="1859CDEF" w14:textId="77777777" w:rsidR="00FE1097" w:rsidRDefault="00FE1097" w:rsidP="00574721">
            <w:pPr>
              <w:pStyle w:val="a3"/>
              <w:jc w:val="center"/>
              <w:rPr>
                <w:b/>
              </w:rPr>
            </w:pPr>
          </w:p>
        </w:tc>
        <w:tc>
          <w:tcPr>
            <w:tcW w:w="2149" w:type="dxa"/>
          </w:tcPr>
          <w:p w14:paraId="483E15F4" w14:textId="77777777" w:rsidR="00D8035E" w:rsidRDefault="00D8035E" w:rsidP="00574721">
            <w:pPr>
              <w:pStyle w:val="a5"/>
              <w:spacing w:before="0" w:beforeAutospacing="0" w:after="0"/>
            </w:pPr>
            <w:r>
              <w:t xml:space="preserve">преподаватель </w:t>
            </w:r>
          </w:p>
          <w:p w14:paraId="10DD0878" w14:textId="77777777" w:rsidR="00FE1097" w:rsidRDefault="00FE1097" w:rsidP="00574721">
            <w:pPr>
              <w:pStyle w:val="a3"/>
              <w:jc w:val="center"/>
              <w:rPr>
                <w:b/>
              </w:rPr>
            </w:pPr>
          </w:p>
        </w:tc>
        <w:tc>
          <w:tcPr>
            <w:tcW w:w="2581" w:type="dxa"/>
          </w:tcPr>
          <w:p w14:paraId="0A9A8C95" w14:textId="77777777" w:rsidR="00D8035E" w:rsidRDefault="002D4682" w:rsidP="00574721">
            <w:pPr>
              <w:pStyle w:val="a5"/>
              <w:spacing w:before="0" w:beforeAutospacing="0" w:after="0"/>
            </w:pPr>
            <w:r>
              <w:t>В</w:t>
            </w:r>
            <w:r w:rsidR="00D8035E">
              <w:t>ысшее, Государственное образовательное учреждение высшего профессионального образования «Курский государственный университет», г. Курск, 2008г., по специальности «Безопасность жизнедеятельности в техносфере»,</w:t>
            </w:r>
          </w:p>
          <w:p w14:paraId="660FF151" w14:textId="77777777" w:rsidR="00FE1097" w:rsidRPr="00D8035E" w:rsidRDefault="00D8035E" w:rsidP="00574721">
            <w:pPr>
              <w:pStyle w:val="a5"/>
              <w:spacing w:before="0" w:beforeAutospacing="0" w:after="0"/>
            </w:pPr>
            <w:r>
              <w:t>Квалификация - инженер</w:t>
            </w:r>
          </w:p>
        </w:tc>
        <w:tc>
          <w:tcPr>
            <w:tcW w:w="4626" w:type="dxa"/>
          </w:tcPr>
          <w:p w14:paraId="471F5502" w14:textId="0FF5D6FC" w:rsidR="00FE1097" w:rsidRDefault="00574721" w:rsidP="00574721">
            <w:pPr>
              <w:pStyle w:val="a5"/>
              <w:spacing w:before="0" w:beforeAutospacing="0" w:after="0"/>
            </w:pPr>
            <w:r>
              <w:t>2019 год – ОГБУ ДПО КИРО, «Педагогические условия реализации дополнительных профессиональных программ»</w:t>
            </w:r>
            <w:r w:rsidR="009E604B">
              <w:t xml:space="preserve"> - повышение квалификации</w:t>
            </w:r>
          </w:p>
          <w:p w14:paraId="0CA98B51" w14:textId="180D0326" w:rsidR="004C1B53" w:rsidRDefault="004C1B53" w:rsidP="00574721">
            <w:pPr>
              <w:pStyle w:val="a5"/>
              <w:spacing w:before="0" w:beforeAutospacing="0" w:after="0"/>
              <w:rPr>
                <w:b/>
              </w:rPr>
            </w:pPr>
            <w:r>
              <w:rPr>
                <w:bCs/>
              </w:rPr>
              <w:t xml:space="preserve">2024 год – ФГБОУ ВО КГУ, «Актуальные вопросы организации ДПО в сфере обеспечения пожарной безопасности» - </w:t>
            </w:r>
            <w:r>
              <w:t>повышение квалификации</w:t>
            </w:r>
          </w:p>
        </w:tc>
        <w:tc>
          <w:tcPr>
            <w:tcW w:w="1382" w:type="dxa"/>
          </w:tcPr>
          <w:p w14:paraId="5F526290" w14:textId="047CA503" w:rsidR="00D8035E" w:rsidRDefault="00D8035E" w:rsidP="00574721">
            <w:pPr>
              <w:pStyle w:val="a5"/>
              <w:spacing w:before="0" w:beforeAutospacing="0" w:after="0"/>
              <w:jc w:val="center"/>
            </w:pPr>
            <w:r>
              <w:t>1</w:t>
            </w:r>
            <w:r w:rsidR="0026207D">
              <w:t>4</w:t>
            </w:r>
            <w:r>
              <w:t xml:space="preserve"> лет</w:t>
            </w:r>
          </w:p>
          <w:p w14:paraId="769C1ABB" w14:textId="77777777" w:rsidR="00FE1097" w:rsidRDefault="00FE1097" w:rsidP="00574721">
            <w:pPr>
              <w:pStyle w:val="a3"/>
              <w:jc w:val="center"/>
              <w:rPr>
                <w:b/>
              </w:rPr>
            </w:pPr>
          </w:p>
        </w:tc>
        <w:tc>
          <w:tcPr>
            <w:tcW w:w="1739" w:type="dxa"/>
          </w:tcPr>
          <w:p w14:paraId="5DBA71C4" w14:textId="0B135224" w:rsidR="00D8035E" w:rsidRDefault="004C1B53" w:rsidP="00574721">
            <w:pPr>
              <w:pStyle w:val="a5"/>
              <w:spacing w:before="0" w:beforeAutospacing="0" w:after="0"/>
              <w:jc w:val="center"/>
            </w:pPr>
            <w:r>
              <w:t>1</w:t>
            </w:r>
            <w:r w:rsidR="0026207D">
              <w:t>1</w:t>
            </w:r>
            <w:r w:rsidR="00D8035E">
              <w:t xml:space="preserve"> </w:t>
            </w:r>
            <w:r w:rsidR="005E0E80">
              <w:t>лет</w:t>
            </w:r>
          </w:p>
          <w:p w14:paraId="54AB5387" w14:textId="77777777" w:rsidR="00FE1097" w:rsidRDefault="00FE1097" w:rsidP="00574721">
            <w:pPr>
              <w:pStyle w:val="a3"/>
              <w:jc w:val="center"/>
              <w:rPr>
                <w:b/>
              </w:rPr>
            </w:pPr>
          </w:p>
        </w:tc>
      </w:tr>
      <w:tr w:rsidR="00BA4D4C" w:rsidRPr="00BA4D4C" w14:paraId="2143FDB3" w14:textId="77777777" w:rsidTr="009A1E1A">
        <w:tc>
          <w:tcPr>
            <w:tcW w:w="773" w:type="dxa"/>
          </w:tcPr>
          <w:p w14:paraId="45BC1ED4" w14:textId="77777777" w:rsidR="00FE1097" w:rsidRPr="00BA4D4C" w:rsidRDefault="00FE1097" w:rsidP="00BA4D4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5CF79650" w14:textId="77777777" w:rsidR="00BA4D4C" w:rsidRPr="00BA4D4C" w:rsidRDefault="00BA4D4C" w:rsidP="00BA4D4C">
            <w:pPr>
              <w:pStyle w:val="a5"/>
              <w:spacing w:after="0"/>
            </w:pPr>
            <w:r w:rsidRPr="00BA4D4C">
              <w:t>Оленина Ольга Владимировна</w:t>
            </w:r>
          </w:p>
          <w:p w14:paraId="214E591A" w14:textId="77777777" w:rsidR="00FE1097" w:rsidRPr="00BA4D4C" w:rsidRDefault="00FE1097" w:rsidP="00BA4D4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14:paraId="55BCEC59" w14:textId="77777777" w:rsidR="00BA4D4C" w:rsidRPr="00BA4D4C" w:rsidRDefault="00BA4D4C" w:rsidP="00BA4D4C">
            <w:pPr>
              <w:pStyle w:val="a5"/>
              <w:spacing w:after="0"/>
            </w:pPr>
            <w:r w:rsidRPr="00BA4D4C">
              <w:t xml:space="preserve">преподаватель </w:t>
            </w:r>
          </w:p>
          <w:p w14:paraId="4BC3EB1F" w14:textId="77777777" w:rsidR="00FE1097" w:rsidRPr="00BA4D4C" w:rsidRDefault="00FE1097" w:rsidP="00BA4D4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14:paraId="361FE778" w14:textId="77777777" w:rsidR="00BA4D4C" w:rsidRPr="00BA4D4C" w:rsidRDefault="002D4682" w:rsidP="009B5DEF">
            <w:pPr>
              <w:pStyle w:val="a5"/>
              <w:spacing w:before="0" w:beforeAutospacing="0" w:after="0"/>
            </w:pPr>
            <w:r>
              <w:t>В</w:t>
            </w:r>
            <w:r w:rsidR="00BA4D4C" w:rsidRPr="00BA4D4C">
              <w:t xml:space="preserve">ысшее, Орловский государственный педагогический институт, г. Орел, 1995г., по </w:t>
            </w:r>
            <w:r w:rsidR="00BA4D4C" w:rsidRPr="00BA4D4C">
              <w:lastRenderedPageBreak/>
              <w:t>специальности «дошкольная педагогика и психология»</w:t>
            </w:r>
          </w:p>
          <w:p w14:paraId="00FFACF5" w14:textId="77777777" w:rsidR="00FE1097" w:rsidRPr="00BA4D4C" w:rsidRDefault="00BA4D4C" w:rsidP="009B5DEF">
            <w:pPr>
              <w:pStyle w:val="a5"/>
              <w:spacing w:before="0" w:beforeAutospacing="0" w:after="0"/>
            </w:pPr>
            <w:r w:rsidRPr="00BA4D4C">
              <w:t>Квалификация -воспитатель, организатор методической работы по дошкольному воспитанию, методист по физическому воспитанию</w:t>
            </w:r>
          </w:p>
        </w:tc>
        <w:tc>
          <w:tcPr>
            <w:tcW w:w="4626" w:type="dxa"/>
          </w:tcPr>
          <w:p w14:paraId="6B9AD59E" w14:textId="77777777" w:rsidR="00BA4D4C" w:rsidRPr="00BA4D4C" w:rsidRDefault="00BA4D4C" w:rsidP="00BA4D4C">
            <w:pPr>
              <w:pStyle w:val="a5"/>
              <w:spacing w:after="0"/>
            </w:pPr>
            <w:r w:rsidRPr="00BA4D4C">
              <w:lastRenderedPageBreak/>
              <w:t xml:space="preserve">2003 год, </w:t>
            </w:r>
            <w:proofErr w:type="spellStart"/>
            <w:r w:rsidRPr="00BA4D4C">
              <w:t>ИПКиПРО</w:t>
            </w:r>
            <w:proofErr w:type="spellEnd"/>
            <w:r w:rsidRPr="00BA4D4C">
              <w:t>, педагог — психолог ДОУ</w:t>
            </w:r>
          </w:p>
          <w:p w14:paraId="1FA4A84A" w14:textId="4411C89F" w:rsidR="00FE1097" w:rsidRDefault="00BA4D4C" w:rsidP="00BA4D4C">
            <w:pPr>
              <w:pStyle w:val="a3"/>
              <w:rPr>
                <w:sz w:val="24"/>
                <w:szCs w:val="24"/>
              </w:rPr>
            </w:pPr>
            <w:r w:rsidRPr="00BA4D4C">
              <w:rPr>
                <w:sz w:val="24"/>
                <w:szCs w:val="24"/>
              </w:rPr>
              <w:t xml:space="preserve">2019 год – ОГБУ ДПО КИРО, «Педагогические условия реализации </w:t>
            </w:r>
            <w:r w:rsidRPr="00BA4D4C">
              <w:rPr>
                <w:sz w:val="24"/>
                <w:szCs w:val="24"/>
              </w:rPr>
              <w:lastRenderedPageBreak/>
              <w:t>дополнительных профессиональных программ»</w:t>
            </w:r>
            <w:r w:rsidR="009E604B">
              <w:rPr>
                <w:sz w:val="24"/>
                <w:szCs w:val="24"/>
              </w:rPr>
              <w:t xml:space="preserve"> - повышение квалификации</w:t>
            </w:r>
          </w:p>
          <w:p w14:paraId="2E020B75" w14:textId="0AD8D236" w:rsidR="004C1B53" w:rsidRPr="00BA4D4C" w:rsidRDefault="004C1B53" w:rsidP="00BA4D4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 – ФГБОУ ВО КГУ, «Актуальные вопросы организации ДПО в сфере обеспечения пожарной безопасности» - </w:t>
            </w: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382" w:type="dxa"/>
          </w:tcPr>
          <w:p w14:paraId="1F7E4CAA" w14:textId="28F8EC72" w:rsidR="00BA4D4C" w:rsidRPr="00BA4D4C" w:rsidRDefault="00BA4D4C" w:rsidP="00BA4D4C">
            <w:pPr>
              <w:pStyle w:val="a5"/>
              <w:spacing w:after="0"/>
              <w:jc w:val="center"/>
            </w:pPr>
            <w:r w:rsidRPr="00BA4D4C">
              <w:lastRenderedPageBreak/>
              <w:t>2</w:t>
            </w:r>
            <w:r w:rsidR="0026207D">
              <w:t>4</w:t>
            </w:r>
            <w:r w:rsidRPr="00BA4D4C">
              <w:t xml:space="preserve"> год</w:t>
            </w:r>
          </w:p>
          <w:p w14:paraId="4B4FE256" w14:textId="77777777" w:rsidR="00FE1097" w:rsidRPr="00BA4D4C" w:rsidRDefault="00FE1097" w:rsidP="00BA4D4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52AAC925" w14:textId="69281EE6" w:rsidR="00BA4D4C" w:rsidRPr="00BA4D4C" w:rsidRDefault="004C1B53" w:rsidP="00BA4D4C">
            <w:pPr>
              <w:pStyle w:val="a5"/>
              <w:spacing w:after="0"/>
              <w:jc w:val="center"/>
            </w:pPr>
            <w:r>
              <w:t>1</w:t>
            </w:r>
            <w:r w:rsidR="0026207D">
              <w:t>3</w:t>
            </w:r>
            <w:r w:rsidR="00BA4D4C" w:rsidRPr="00BA4D4C">
              <w:t xml:space="preserve"> лет</w:t>
            </w:r>
          </w:p>
          <w:p w14:paraId="7CF36A5A" w14:textId="77777777" w:rsidR="00FE1097" w:rsidRPr="00BA4D4C" w:rsidRDefault="00FE1097" w:rsidP="00BA4D4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108CFBE" w14:textId="77777777" w:rsidR="00FE1097" w:rsidRDefault="00FE1097" w:rsidP="00574721">
      <w:pPr>
        <w:pStyle w:val="a3"/>
        <w:jc w:val="center"/>
        <w:rPr>
          <w:b/>
        </w:rPr>
      </w:pPr>
    </w:p>
    <w:p w14:paraId="1A165922" w14:textId="77777777" w:rsidR="00FE1097" w:rsidRDefault="00FE1097" w:rsidP="00574721">
      <w:pPr>
        <w:pStyle w:val="a3"/>
        <w:jc w:val="center"/>
        <w:rPr>
          <w:b/>
        </w:rPr>
      </w:pPr>
    </w:p>
    <w:p w14:paraId="66662E2A" w14:textId="77777777" w:rsidR="00FE1097" w:rsidRPr="00FE1097" w:rsidRDefault="00FE1097" w:rsidP="00574721">
      <w:pPr>
        <w:pStyle w:val="a3"/>
        <w:jc w:val="center"/>
        <w:rPr>
          <w:b/>
        </w:rPr>
      </w:pPr>
    </w:p>
    <w:p w14:paraId="7905DFAA" w14:textId="77777777" w:rsidR="00FE1097" w:rsidRPr="00FE1097" w:rsidRDefault="00FE1097" w:rsidP="00FE1097">
      <w:pPr>
        <w:pStyle w:val="a3"/>
        <w:jc w:val="center"/>
        <w:rPr>
          <w:b/>
        </w:rPr>
      </w:pPr>
    </w:p>
    <w:sectPr w:rsidR="00FE1097" w:rsidRPr="00FE1097" w:rsidSect="00C81BE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F641C"/>
    <w:multiLevelType w:val="hybridMultilevel"/>
    <w:tmpl w:val="B18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97"/>
    <w:rsid w:val="00074A51"/>
    <w:rsid w:val="0011494F"/>
    <w:rsid w:val="001417FB"/>
    <w:rsid w:val="00195A38"/>
    <w:rsid w:val="001C3230"/>
    <w:rsid w:val="001F640F"/>
    <w:rsid w:val="002576B5"/>
    <w:rsid w:val="0026207D"/>
    <w:rsid w:val="00281541"/>
    <w:rsid w:val="002D4682"/>
    <w:rsid w:val="00356488"/>
    <w:rsid w:val="00360406"/>
    <w:rsid w:val="003632B3"/>
    <w:rsid w:val="00394A62"/>
    <w:rsid w:val="00442C7D"/>
    <w:rsid w:val="004A3456"/>
    <w:rsid w:val="004B05FE"/>
    <w:rsid w:val="004C1B53"/>
    <w:rsid w:val="005112A9"/>
    <w:rsid w:val="00574721"/>
    <w:rsid w:val="005D1FED"/>
    <w:rsid w:val="005E0E80"/>
    <w:rsid w:val="00626F75"/>
    <w:rsid w:val="00814C38"/>
    <w:rsid w:val="0086118A"/>
    <w:rsid w:val="0086794D"/>
    <w:rsid w:val="008B4940"/>
    <w:rsid w:val="00923DDD"/>
    <w:rsid w:val="009A1E1A"/>
    <w:rsid w:val="009A5F22"/>
    <w:rsid w:val="009B5DEF"/>
    <w:rsid w:val="009E604B"/>
    <w:rsid w:val="009F06E2"/>
    <w:rsid w:val="00B03A51"/>
    <w:rsid w:val="00B7187D"/>
    <w:rsid w:val="00B7484E"/>
    <w:rsid w:val="00BA4D4C"/>
    <w:rsid w:val="00BA7A12"/>
    <w:rsid w:val="00BF4FAB"/>
    <w:rsid w:val="00C40929"/>
    <w:rsid w:val="00C44223"/>
    <w:rsid w:val="00C81BE6"/>
    <w:rsid w:val="00CC5960"/>
    <w:rsid w:val="00D221B5"/>
    <w:rsid w:val="00D8035E"/>
    <w:rsid w:val="00DA7DE6"/>
    <w:rsid w:val="00F02679"/>
    <w:rsid w:val="00FB1928"/>
    <w:rsid w:val="00FD69BC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43E8"/>
  <w15:docId w15:val="{87C84FCA-2115-4C63-A955-454BCCF5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814C38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uiPriority w:val="59"/>
    <w:rsid w:val="00F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94A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Т.Рыженкова</dc:creator>
  <cp:keywords/>
  <dc:description/>
  <cp:lastModifiedBy>Пользователь</cp:lastModifiedBy>
  <cp:revision>7</cp:revision>
  <cp:lastPrinted>2019-01-14T12:29:00Z</cp:lastPrinted>
  <dcterms:created xsi:type="dcterms:W3CDTF">2023-08-23T09:33:00Z</dcterms:created>
  <dcterms:modified xsi:type="dcterms:W3CDTF">2025-03-12T08:37:00Z</dcterms:modified>
</cp:coreProperties>
</file>